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09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附表：</w:t>
      </w:r>
    </w:p>
    <w:p>
      <w:pPr>
        <w:keepNext w:val="0"/>
        <w:keepLines w:val="0"/>
        <w:pageBreakBefore w:val="0"/>
        <w:widowControl w:val="0"/>
        <w:tabs>
          <w:tab w:val="left" w:pos="709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9年第15期特种作业（高压电工）复审考生名单</w:t>
      </w:r>
    </w:p>
    <w:bookmarkEnd w:id="0"/>
    <w:tbl>
      <w:tblPr>
        <w:tblStyle w:val="9"/>
        <w:tblW w:w="85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34"/>
        <w:gridCol w:w="708"/>
        <w:gridCol w:w="4977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杨伯涛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时照华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时应祥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雷庆为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雷家俊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高念局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秦纪祥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罗福祥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徐多涛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黄国兵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陈广银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郑守春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武西江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王耀武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徐术成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刘有海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刘孝友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胡命兵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张光辉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周传亚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岳景友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郑来运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王成宝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汪安龙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贺琴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刘照阔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周国军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周喜贤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刘从权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裴红升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陈永志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李国明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宋红兵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罗运红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戚明淑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蒋光明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李荣敏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魏克平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张士全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李国艳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毛红梅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秦纪永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冯克宝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张安全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衡巨友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彭公保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陈永宏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欧建才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刘敬阳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刘仁忠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刘岩忠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屠传文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刁山红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蔡春年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李时军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安徽一鸣电力工程有限公司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钱春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申定文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陈道习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吴永久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魏传清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闵长江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范宏金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徐志敏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胡家国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李永清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杨先国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余培东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张大湖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顾如全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刘先华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朱增云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王道明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刘承峰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顾家国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樊玉祥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陈媛媛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支孝祥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张言华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刘明中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吴道春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时应兵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耿良友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孙贤东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邱权忠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赵以香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朱增意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朱从宝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程如刚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王明才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田兴有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杨义同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朱维民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王元兵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童光权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史金保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贾本连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王忠勇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胡建勇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王士付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贾仁厚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蒋传云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王永光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刘敬栋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方道兵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六安市光大电力工程有限公司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张显圣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六安市光大电力工程有限公司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林成金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六安市光大电力工程有限公司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王伟刚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合肥邦能电力安装有限公司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张涛涛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安徽三环电力工程集团公司临泉公司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李治来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安徽三环电力工程集团公司临泉公司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安徽三环电力工程集团公司临泉公司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聂满意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安徽方能电气技术有限公司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李景云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安徽三环电力集团临泉分公司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樊远宝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合肥志伟电力安装工程有限公司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合肥皖宏电力安装有限公司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郑家文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合肥皖宏电力安装有限公司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涂道保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合肥皖宏电力安装有限公司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茆云东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合肥皖宏电力安装有限公司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陈军梅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滁州鑫泰电力工程有限公司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陈晶晶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滁州鑫泰电力工程有限公司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滁州鑫泰电力工程有限公司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缪红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滁州鑫泰电力工程有限公司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刁在富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滁州鑫泰电力工程有限公司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滁州鑫泰电力工程有限公司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俞建海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滁州鑫泰电力工程有限公司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朱文保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马永勇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程家明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郭士祥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陈义兵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洪家彬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魏科庚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合肥盛大电力安装工程有限责任公司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李开山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合肥盛大电力安装工程有限责任公司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时应龙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刘配勤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王新全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王新贵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魏应昌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方国兵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马士阳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余宽良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王绪勇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韩恩军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丁永祥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张良霞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张功玲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郑纪新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李发俊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陈家军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刘家忠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李绍辉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张德全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曹有贵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岳金凡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陈家宏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陈言顺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胡明举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黄开华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魏新发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马景合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刘玉国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六安阳光电力维修工程有限公司霍邱分公司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7374B"/>
    <w:rsid w:val="00073CD7"/>
    <w:rsid w:val="00077F77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0DF"/>
    <w:rsid w:val="0014499A"/>
    <w:rsid w:val="00153263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B0AA1"/>
    <w:rsid w:val="002B16DF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04490"/>
    <w:rsid w:val="00314B54"/>
    <w:rsid w:val="003232CE"/>
    <w:rsid w:val="00323610"/>
    <w:rsid w:val="00325799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33AF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3B4"/>
    <w:rsid w:val="003D5A0D"/>
    <w:rsid w:val="003F17A9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64101"/>
    <w:rsid w:val="00470492"/>
    <w:rsid w:val="00475B88"/>
    <w:rsid w:val="00476DCE"/>
    <w:rsid w:val="00483447"/>
    <w:rsid w:val="004838F7"/>
    <w:rsid w:val="0048519A"/>
    <w:rsid w:val="004871FB"/>
    <w:rsid w:val="00487658"/>
    <w:rsid w:val="00490C59"/>
    <w:rsid w:val="00492748"/>
    <w:rsid w:val="004A0233"/>
    <w:rsid w:val="004A2B8A"/>
    <w:rsid w:val="004A30CB"/>
    <w:rsid w:val="004A7515"/>
    <w:rsid w:val="004B6E93"/>
    <w:rsid w:val="004C0105"/>
    <w:rsid w:val="004C1F0D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29"/>
    <w:rsid w:val="005D0996"/>
    <w:rsid w:val="005D773C"/>
    <w:rsid w:val="005E14FB"/>
    <w:rsid w:val="005E28BA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F5B"/>
    <w:rsid w:val="007653AE"/>
    <w:rsid w:val="00772B0A"/>
    <w:rsid w:val="00775610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26BC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246E"/>
    <w:rsid w:val="008E4A9C"/>
    <w:rsid w:val="008F2FE6"/>
    <w:rsid w:val="008F6A59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33D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E6EE2"/>
    <w:rsid w:val="00BF2270"/>
    <w:rsid w:val="00BF630B"/>
    <w:rsid w:val="00C014B5"/>
    <w:rsid w:val="00C03FAA"/>
    <w:rsid w:val="00C074CD"/>
    <w:rsid w:val="00C15B4A"/>
    <w:rsid w:val="00C165D7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2D1F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85C"/>
    <w:rsid w:val="00CB3DC1"/>
    <w:rsid w:val="00CB795A"/>
    <w:rsid w:val="00CC0CE6"/>
    <w:rsid w:val="00CC5F3F"/>
    <w:rsid w:val="00CC70EC"/>
    <w:rsid w:val="00CD33F4"/>
    <w:rsid w:val="00CD4FF7"/>
    <w:rsid w:val="00CE5C15"/>
    <w:rsid w:val="00CF2F46"/>
    <w:rsid w:val="00CF3D6C"/>
    <w:rsid w:val="00D0069B"/>
    <w:rsid w:val="00D02057"/>
    <w:rsid w:val="00D04100"/>
    <w:rsid w:val="00D05625"/>
    <w:rsid w:val="00D13CEE"/>
    <w:rsid w:val="00D164BF"/>
    <w:rsid w:val="00D21862"/>
    <w:rsid w:val="00D2235B"/>
    <w:rsid w:val="00D25080"/>
    <w:rsid w:val="00D35A6B"/>
    <w:rsid w:val="00D3600F"/>
    <w:rsid w:val="00D4732B"/>
    <w:rsid w:val="00D60E2C"/>
    <w:rsid w:val="00D72C2D"/>
    <w:rsid w:val="00D76E9E"/>
    <w:rsid w:val="00D81B89"/>
    <w:rsid w:val="00D841C2"/>
    <w:rsid w:val="00D9428E"/>
    <w:rsid w:val="00D9748A"/>
    <w:rsid w:val="00DB083C"/>
    <w:rsid w:val="00DB5750"/>
    <w:rsid w:val="00DC1BEB"/>
    <w:rsid w:val="00DC3976"/>
    <w:rsid w:val="00DC4202"/>
    <w:rsid w:val="00DC78CE"/>
    <w:rsid w:val="00DD3CC8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639F"/>
    <w:rsid w:val="00E87A54"/>
    <w:rsid w:val="00E90C39"/>
    <w:rsid w:val="00E932EA"/>
    <w:rsid w:val="00E93DB3"/>
    <w:rsid w:val="00E94527"/>
    <w:rsid w:val="00E96D27"/>
    <w:rsid w:val="00EA10CD"/>
    <w:rsid w:val="00EB0DF4"/>
    <w:rsid w:val="00EB0FCB"/>
    <w:rsid w:val="00EB57F2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2BF"/>
    <w:rsid w:val="00F03676"/>
    <w:rsid w:val="00F16B83"/>
    <w:rsid w:val="00F21772"/>
    <w:rsid w:val="00F25EFF"/>
    <w:rsid w:val="00F26884"/>
    <w:rsid w:val="00F30660"/>
    <w:rsid w:val="00F30991"/>
    <w:rsid w:val="00F30E0C"/>
    <w:rsid w:val="00F32B79"/>
    <w:rsid w:val="00F33F71"/>
    <w:rsid w:val="00F4554D"/>
    <w:rsid w:val="00F459C4"/>
    <w:rsid w:val="00F53F55"/>
    <w:rsid w:val="00F6484B"/>
    <w:rsid w:val="00F713DA"/>
    <w:rsid w:val="00F74EDD"/>
    <w:rsid w:val="00F74F23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39E26C56"/>
    <w:rsid w:val="3D147A1B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ody Text Indent 2"/>
    <w:basedOn w:val="1"/>
    <w:link w:val="16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qFormat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locked/>
    <w:uiPriority w:val="99"/>
    <w:rPr>
      <w:sz w:val="2"/>
      <w:szCs w:val="2"/>
    </w:rPr>
  </w:style>
  <w:style w:type="paragraph" w:customStyle="1" w:styleId="2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  <w:style w:type="paragraph" w:customStyle="1" w:styleId="32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980</Words>
  <Characters>5589</Characters>
  <Lines>46</Lines>
  <Paragraphs>13</Paragraphs>
  <TotalTime>20</TotalTime>
  <ScaleCrop>false</ScaleCrop>
  <LinksUpToDate>false</LinksUpToDate>
  <CharactersWithSpaces>6556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2019-03-12T07:12:00Z</dcterms:created>
  <dc:creator>user</dc:creator>
  <cp:lastModifiedBy>古时明月</cp:lastModifiedBy>
  <cp:lastPrinted>2019-03-13T02:12:13Z</cp:lastPrinted>
  <dcterms:modified xsi:type="dcterms:W3CDTF">2019-03-13T02:39:55Z</dcterms:modified>
  <dc:title>皖电协培字〔2018〕9号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